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JQS7I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MKCRX00JQS7I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3.3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13.3.2023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16421/2023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16421/2023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750B37" w:rsidRPr="004E34C3" w:rsidRDefault="00750B37" w:rsidP="00750B37">
      <w:r>
        <w:rPr>
          <w:sz w:val="20"/>
        </w:rPr>
        <w:tab/>
      </w:r>
      <w:r>
        <w:rPr>
          <w:sz w:val="20"/>
        </w:rPr>
        <w:tab/>
      </w:r>
    </w:p>
    <w:p w:rsidR="00750B37" w:rsidRDefault="00750B37" w:rsidP="00750B37">
      <w:pPr>
        <w:jc w:val="both"/>
      </w:pPr>
      <w:r w:rsidRPr="001170A0">
        <w:t xml:space="preserve">Věc: </w:t>
      </w:r>
      <w:r>
        <w:t>Usnesení o spojení řízení</w:t>
      </w:r>
    </w:p>
    <w:p w:rsidR="00750B37" w:rsidRPr="001335A3" w:rsidRDefault="00750B37" w:rsidP="00750B37">
      <w:pPr>
        <w:jc w:val="both"/>
      </w:pPr>
    </w:p>
    <w:p w:rsidR="00750B37" w:rsidRDefault="00750B37" w:rsidP="00750B37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750B37" w:rsidRDefault="00750B37" w:rsidP="00750B37">
      <w:pPr>
        <w:pStyle w:val="Nadpis3"/>
        <w:ind w:firstLine="0"/>
        <w:jc w:val="both"/>
        <w:rPr>
          <w:b w:val="0"/>
          <w:szCs w:val="24"/>
        </w:rPr>
      </w:pPr>
    </w:p>
    <w:p w:rsidR="00750B37" w:rsidRPr="00BD4558" w:rsidRDefault="00750B37" w:rsidP="00750B37">
      <w:pPr>
        <w:jc w:val="both"/>
      </w:pPr>
    </w:p>
    <w:p w:rsidR="00750B37" w:rsidRPr="00463A93" w:rsidRDefault="00750B37" w:rsidP="00750B37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750B37" w:rsidRDefault="00750B37" w:rsidP="00750B3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50B37" w:rsidRDefault="00750B37" w:rsidP="00750B37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</w:t>
      </w:r>
      <w:proofErr w:type="gramEnd"/>
      <w:r>
        <w:rPr>
          <w:b/>
        </w:rPr>
        <w:t> p o j u j e  řízení o následujících žádostech o poskytnutí dotace:</w:t>
      </w:r>
    </w:p>
    <w:p w:rsidR="00750B37" w:rsidRDefault="00750B37" w:rsidP="00750B3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4152"/>
      </w:tblGrid>
      <w:tr w:rsidR="00750B37" w:rsidTr="00672259">
        <w:trPr>
          <w:trHeight w:val="486"/>
        </w:trPr>
        <w:tc>
          <w:tcPr>
            <w:tcW w:w="4918" w:type="dxa"/>
          </w:tcPr>
          <w:p w:rsidR="00750B37" w:rsidRPr="00B455B4" w:rsidRDefault="00750B37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750B37" w:rsidRDefault="00750B37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750B37" w:rsidRDefault="00750B37" w:rsidP="00672259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750B37" w:rsidRDefault="00750B37" w:rsidP="006722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50B37" w:rsidRPr="00102CDC" w:rsidTr="00672259">
        <w:trPr>
          <w:trHeight w:val="300"/>
        </w:trPr>
        <w:tc>
          <w:tcPr>
            <w:tcW w:w="4918" w:type="dxa"/>
          </w:tcPr>
          <w:p w:rsidR="00750B37" w:rsidRPr="00102CDC" w:rsidRDefault="00750B37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ABCD,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Platnéřská 90/13, 110 00 Praha 1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26600889</w:t>
            </w:r>
          </w:p>
        </w:tc>
        <w:tc>
          <w:tcPr>
            <w:tcW w:w="4220" w:type="dxa"/>
          </w:tcPr>
          <w:p w:rsidR="00750B37" w:rsidRPr="001218B3" w:rsidRDefault="00750B37" w:rsidP="00672259">
            <w:pPr>
              <w:jc w:val="both"/>
            </w:pPr>
            <w:r>
              <w:t xml:space="preserve">SAVE ART BRUT – záchrana a dokumentace ohrožených děl tvůrců art </w:t>
            </w:r>
            <w:proofErr w:type="spellStart"/>
            <w:r>
              <w:t>brut</w:t>
            </w:r>
            <w:proofErr w:type="spellEnd"/>
          </w:p>
          <w:p w:rsidR="00750B37" w:rsidRPr="00102CDC" w:rsidRDefault="00750B37" w:rsidP="006722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50B37" w:rsidRPr="00102CDC" w:rsidTr="00672259">
        <w:trPr>
          <w:trHeight w:val="270"/>
        </w:trPr>
        <w:tc>
          <w:tcPr>
            <w:tcW w:w="4918" w:type="dxa"/>
          </w:tcPr>
          <w:p w:rsidR="00750B37" w:rsidRPr="00102CDC" w:rsidRDefault="00750B37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Znakovárna,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Zahradníčkova 4/1119, 150 00 Praha 5,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06450113</w:t>
            </w:r>
          </w:p>
        </w:tc>
        <w:tc>
          <w:tcPr>
            <w:tcW w:w="4220" w:type="dxa"/>
          </w:tcPr>
          <w:p w:rsidR="00750B37" w:rsidRPr="00102CDC" w:rsidRDefault="00750B37" w:rsidP="006722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5" w:name="_GoBack"/>
            <w:r>
              <w:rPr>
                <w:bCs/>
              </w:rPr>
              <w:t>Katedrála sv. Víta pro neslyšící 2</w:t>
            </w:r>
            <w:bookmarkEnd w:id="5"/>
          </w:p>
        </w:tc>
      </w:tr>
    </w:tbl>
    <w:p w:rsidR="00750B37" w:rsidRPr="005352DC" w:rsidRDefault="00750B37" w:rsidP="00750B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750B37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B37" w:rsidRDefault="00750B37" w:rsidP="00750B37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Kulturní aktivity – Podpora projektů spolků a pobočných spolků podporujících kulturní aktivity v oblasti ochrany movitého kulturního dědictví, muzeí a galerií. Tato výzva byla zveřejněna na webových stránkách </w:t>
      </w:r>
      <w:r>
        <w:rPr>
          <w:rFonts w:ascii="Times New Roman" w:hAnsi="Times New Roman"/>
          <w:sz w:val="24"/>
          <w:szCs w:val="24"/>
        </w:rPr>
        <w:lastRenderedPageBreak/>
        <w:t xml:space="preserve">Ministerstva kultury coby poskytovatele dne </w:t>
      </w:r>
      <w:r w:rsidR="00715D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715DD0">
        <w:rPr>
          <w:rFonts w:ascii="Times New Roman" w:hAnsi="Times New Roman"/>
          <w:sz w:val="24"/>
          <w:szCs w:val="24"/>
        </w:rPr>
        <w:t>září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15DD0">
        <w:rPr>
          <w:rFonts w:ascii="Times New Roman" w:hAnsi="Times New Roman"/>
          <w:sz w:val="24"/>
          <w:szCs w:val="24"/>
        </w:rPr>
        <w:t>2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750B37" w:rsidRPr="00FF3A31" w:rsidRDefault="00750B37" w:rsidP="00750B37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projektů spolků a pobočných spolků podporující kulturní aktivity v oblasti ochrany movitého kulturního dědictví.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750B37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B37" w:rsidRPr="005352DC" w:rsidRDefault="00750B37" w:rsidP="00750B37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750B37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B37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750B37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B37" w:rsidRPr="00463A93" w:rsidRDefault="00750B37" w:rsidP="00750B37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B37" w:rsidRPr="00463A93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B37" w:rsidRPr="00463A93" w:rsidRDefault="00750B37" w:rsidP="00750B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B37" w:rsidRPr="00463A93" w:rsidRDefault="00750B37" w:rsidP="00750B37">
      <w:pPr>
        <w:ind w:firstLine="720"/>
        <w:jc w:val="both"/>
      </w:pPr>
      <w:r w:rsidRPr="00463A93">
        <w:t xml:space="preserve"> </w:t>
      </w:r>
    </w:p>
    <w:p w:rsidR="00750B37" w:rsidRPr="002A684C" w:rsidRDefault="00750B37" w:rsidP="00750B37">
      <w:pPr>
        <w:jc w:val="both"/>
      </w:pPr>
    </w:p>
    <w:p w:rsidR="00750B37" w:rsidRPr="002A684C" w:rsidRDefault="00750B37" w:rsidP="00750B37">
      <w:pPr>
        <w:jc w:val="both"/>
      </w:pPr>
    </w:p>
    <w:p w:rsidR="00750B37" w:rsidRPr="006569C4" w:rsidRDefault="00715DD0" w:rsidP="00715DD0">
      <w:pPr>
        <w:ind w:left="4248" w:firstLine="708"/>
        <w:jc w:val="both"/>
      </w:pPr>
      <w:r>
        <w:t xml:space="preserve">   ředitel Odboru muzeí a galerií</w:t>
      </w:r>
    </w:p>
    <w:p w:rsidR="00750B37" w:rsidRPr="006569C4" w:rsidRDefault="00750B37" w:rsidP="00750B37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="00715DD0">
        <w:rPr>
          <w:rFonts w:ascii="Times New Roman" w:hAnsi="Times New Roman"/>
          <w:noProof w:val="0"/>
          <w:szCs w:val="24"/>
        </w:rPr>
        <w:t xml:space="preserve">v zastoupení </w:t>
      </w:r>
      <w:r w:rsidRPr="006569C4">
        <w:rPr>
          <w:rFonts w:ascii="Times New Roman" w:hAnsi="Times New Roman"/>
          <w:noProof w:val="0"/>
          <w:szCs w:val="24"/>
        </w:rPr>
        <w:t xml:space="preserve">PhDr. </w:t>
      </w:r>
      <w:r w:rsidR="00715DD0">
        <w:rPr>
          <w:rFonts w:ascii="Times New Roman" w:hAnsi="Times New Roman"/>
          <w:noProof w:val="0"/>
          <w:szCs w:val="24"/>
        </w:rPr>
        <w:t>Jan Holovský, Ph.D.</w:t>
      </w:r>
    </w:p>
    <w:p w:rsidR="00750B37" w:rsidRPr="006569C4" w:rsidRDefault="00750B37" w:rsidP="00715DD0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</w:t>
      </w:r>
    </w:p>
    <w:p w:rsidR="00750B37" w:rsidRPr="006569C4" w:rsidRDefault="00750B37" w:rsidP="00750B37">
      <w:pPr>
        <w:jc w:val="both"/>
      </w:pPr>
    </w:p>
    <w:p w:rsidR="00750B37" w:rsidRPr="006569C4" w:rsidRDefault="00750B37" w:rsidP="00750B37">
      <w:pPr>
        <w:jc w:val="both"/>
      </w:pP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190A9A"/>
    <w:rsid w:val="001C31A9"/>
    <w:rsid w:val="002155E1"/>
    <w:rsid w:val="00282969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15DD0"/>
    <w:rsid w:val="00750B37"/>
    <w:rsid w:val="007C0CBA"/>
    <w:rsid w:val="00833952"/>
    <w:rsid w:val="008C4E36"/>
    <w:rsid w:val="0094085D"/>
    <w:rsid w:val="00953613"/>
    <w:rsid w:val="009A19C7"/>
    <w:rsid w:val="00A556F6"/>
    <w:rsid w:val="00AB0AC1"/>
    <w:rsid w:val="00B33F99"/>
    <w:rsid w:val="00B82A6B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EA037-86E4-4E8B-8A40-10348FA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50B37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50B37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50B37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50B37"/>
    <w:rPr>
      <w:b/>
      <w:noProof/>
      <w:sz w:val="24"/>
    </w:rPr>
  </w:style>
  <w:style w:type="paragraph" w:styleId="Bezmezer">
    <w:name w:val="No Spacing"/>
    <w:uiPriority w:val="1"/>
    <w:qFormat/>
    <w:rsid w:val="00750B37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2974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2023-03-13T10:00:00Z</cp:lastPrinted>
  <dcterms:created xsi:type="dcterms:W3CDTF">2023-03-13T10:24:00Z</dcterms:created>
  <dcterms:modified xsi:type="dcterms:W3CDTF">2023-03-13T10:24:00Z</dcterms:modified>
</cp:coreProperties>
</file>